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at the Temple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br/>
        <w:t>Children will learn about Jesus’ visit to the temple as a young boy, discover His wisdom and devotion to God, and reflect on how they can seek to know God better.</w:t>
      </w:r>
    </w:p>
    <w:p w:rsidR="006017AB" w:rsidRPr="006017AB" w:rsidRDefault="00E76C29" w:rsidP="006017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6017AB" w:rsidRPr="006017AB" w:rsidRDefault="006017AB" w:rsidP="006017AB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br/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we’ll learn about a special time when Jesus stayed behind at the temple and amazed everyone with His wisdom."</w:t>
      </w:r>
    </w:p>
    <w:p w:rsidR="006017AB" w:rsidRPr="006017AB" w:rsidRDefault="006017AB" w:rsidP="006017AB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Prayer: </w:t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"Dear God, thank You for Jesus, who teaches us how to love You and seek Your truth. Help us learn from His example and grow in our faith. Amen."</w:t>
      </w:r>
    </w:p>
    <w:p w:rsidR="006017AB" w:rsidRPr="006017AB" w:rsidRDefault="00E76C29" w:rsidP="006017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6017AB" w:rsidRPr="006017AB" w:rsidRDefault="006017AB" w:rsidP="006017AB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6017AB" w:rsidRPr="006017AB" w:rsidRDefault="006017AB" w:rsidP="006017AB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"Jesus Loves Me"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6017AB" w:rsidRPr="006017AB" w:rsidRDefault="006017AB" w:rsidP="006017AB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"I’m in the Lord’s Army"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by Cedarmont Kids.</w:t>
      </w:r>
    </w:p>
    <w:p w:rsidR="006017AB" w:rsidRPr="006017AB" w:rsidRDefault="006017AB" w:rsidP="006017AB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6017AB" w:rsidRPr="006017AB" w:rsidRDefault="006017AB" w:rsidP="006017AB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"My God Is So Big"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by Lifetree Kids.</w:t>
      </w:r>
    </w:p>
    <w:p w:rsidR="006017AB" w:rsidRPr="006017AB" w:rsidRDefault="006017AB" w:rsidP="006017AB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"Good Good Father"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by Chris Tomlin.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sing, we are praising God just like Jesus did when He was at the temple. Now, let’s learn about His visit to the temple!"</w:t>
      </w:r>
    </w:p>
    <w:p w:rsidR="006017AB" w:rsidRPr="006017AB" w:rsidRDefault="00E76C29" w:rsidP="006017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Luke 2:41-52 (Zondervan Kidz Bible, page </w:t>
      </w:r>
      <w:r w:rsidR="00E76C29">
        <w:rPr>
          <w:rFonts w:ascii="Times New Roman" w:eastAsia="Times New Roman" w:hAnsi="Times New Roman" w:cs="Times New Roman"/>
          <w:sz w:val="24"/>
          <w:szCs w:val="24"/>
        </w:rPr>
        <w:t>1095</w:t>
      </w:r>
      <w:bookmarkStart w:id="0" w:name="_GoBack"/>
      <w:bookmarkEnd w:id="0"/>
      <w:r w:rsidRPr="006017A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6017AB" w:rsidRPr="006017AB" w:rsidRDefault="006017AB" w:rsidP="006017AB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Younger Kids: Use simple actions (e.g., walking motions for Mary and Joseph searching, hand gestures for Jesus teaching).</w:t>
      </w:r>
    </w:p>
    <w:p w:rsidR="006017AB" w:rsidRPr="006017AB" w:rsidRDefault="006017AB" w:rsidP="006017AB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6017AB" w:rsidRPr="006017AB" w:rsidRDefault="006017AB" w:rsidP="006017AB">
      <w:pPr>
        <w:numPr>
          <w:ilvl w:val="1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Jesus wanted to stay in the temple?"</w:t>
      </w:r>
    </w:p>
    <w:p w:rsidR="006017AB" w:rsidRPr="006017AB" w:rsidRDefault="006017AB" w:rsidP="006017AB">
      <w:pPr>
        <w:numPr>
          <w:ilvl w:val="1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"How do you think His parents felt when they couldn’t find Him?"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"Jesus stayed behind at the temple because He loved learning about God and teaching others. Let’s watch a video to see what happened!"</w:t>
      </w:r>
    </w:p>
    <w:p w:rsidR="006017AB" w:rsidRPr="006017AB" w:rsidRDefault="00E76C29" w:rsidP="006017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Jesus at the Temple (7-10 minutes)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6017AB" w:rsidRPr="006017AB" w:rsidRDefault="006017AB" w:rsidP="006017AB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why Jesus wanted to be in the temple and what we can learn from Him."</w:t>
      </w:r>
    </w:p>
    <w:p w:rsidR="006017AB" w:rsidRPr="006017AB" w:rsidRDefault="006017AB" w:rsidP="006017AB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Jesus at the Temple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6017AB" w:rsidRPr="006017AB" w:rsidRDefault="006017AB" w:rsidP="006017AB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Younger Kids: Point out key moments (e.g., Jesus teaching, His parents’ reactions).</w:t>
      </w:r>
    </w:p>
    <w:p w:rsidR="006017AB" w:rsidRPr="006017AB" w:rsidRDefault="006017AB" w:rsidP="006017AB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Older Kids: Encourage them to note questions or ideas about Jesus’ wisdom.</w:t>
      </w:r>
    </w:p>
    <w:p w:rsidR="006017AB" w:rsidRPr="006017AB" w:rsidRDefault="00E76C29" w:rsidP="006017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6017AB" w:rsidRPr="006017AB" w:rsidRDefault="006017AB" w:rsidP="006017AB">
      <w:pPr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Why do you think Jesus loved being at the temple?</w:t>
      </w:r>
    </w:p>
    <w:p w:rsidR="006017AB" w:rsidRPr="006017AB" w:rsidRDefault="006017AB" w:rsidP="006017AB">
      <w:pPr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How did His parents feel when they found Him?</w:t>
      </w:r>
    </w:p>
    <w:p w:rsidR="006017AB" w:rsidRPr="006017AB" w:rsidRDefault="006017AB" w:rsidP="006017AB">
      <w:pPr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What does this story teach us about how we can grow closer to God?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6017AB" w:rsidRPr="006017AB" w:rsidRDefault="006017AB" w:rsidP="006017AB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Talk about ways they can spend time with God (e.g., praying, reading Bible stories, attending church).</w:t>
      </w:r>
    </w:p>
    <w:p w:rsidR="006017AB" w:rsidRPr="006017AB" w:rsidRDefault="006017AB" w:rsidP="006017AB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t xml:space="preserve"> Discuss how Jesus’ love for learning about God shows us the importance of studying Scripture and asking questions about faith.</w:t>
      </w:r>
    </w:p>
    <w:p w:rsidR="006017AB" w:rsidRPr="006017AB" w:rsidRDefault="00E76C29" w:rsidP="006017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A. Temple Search Game</w:t>
      </w:r>
    </w:p>
    <w:p w:rsidR="006017AB" w:rsidRPr="006017AB" w:rsidRDefault="006017AB" w:rsidP="006017A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Materials Needed: Printouts or cutouts of simple temple shapes hidden around the room.</w:t>
      </w:r>
    </w:p>
    <w:p w:rsidR="006017AB" w:rsidRPr="006017AB" w:rsidRDefault="006017AB" w:rsidP="006017A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Kids search for “temples” to represent Jesus staying behind in the temple.</w:t>
      </w:r>
    </w:p>
    <w:p w:rsidR="006017AB" w:rsidRPr="006017AB" w:rsidRDefault="006017AB" w:rsidP="006017A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After the game, talk about how Jesus loved being at the temple and learning about God.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B. Create a Wisdom Scroll</w:t>
      </w:r>
    </w:p>
    <w:p w:rsidR="006017AB" w:rsidRPr="006017AB" w:rsidRDefault="006017AB" w:rsidP="006017AB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Materials Needed: Paper, markers, crayons, string.</w:t>
      </w:r>
    </w:p>
    <w:p w:rsidR="006017AB" w:rsidRPr="006017AB" w:rsidRDefault="006017AB" w:rsidP="006017AB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Kids draw or write something they’ve learned about God. Roll the paper to resemble a scroll.</w:t>
      </w:r>
    </w:p>
    <w:p w:rsidR="006017AB" w:rsidRPr="006017AB" w:rsidRDefault="006017AB" w:rsidP="006017AB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Use this time to talk about how we can grow in wisdom like Jesus.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C. Role-Play the Story</w:t>
      </w:r>
    </w:p>
    <w:p w:rsidR="006017AB" w:rsidRPr="006017AB" w:rsidRDefault="006017AB" w:rsidP="006017AB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Materials Needed: Simple props like scarves for Mary and Joseph, a Bible for Jesus.</w:t>
      </w:r>
    </w:p>
    <w:p w:rsidR="006017AB" w:rsidRPr="006017AB" w:rsidRDefault="006017AB" w:rsidP="006017AB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sz w:val="24"/>
          <w:szCs w:val="24"/>
        </w:rPr>
        <w:t>Kids act out the story, taking turns as different characters.</w:t>
      </w:r>
    </w:p>
    <w:p w:rsidR="006017AB" w:rsidRPr="006017AB" w:rsidRDefault="00E76C29" w:rsidP="006017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6017AB" w:rsidRPr="006017AB" w:rsidRDefault="006017AB" w:rsidP="006017A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7AB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6017AB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"What is one way you can learn more about God, just like Jesus did?"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br/>
        <w:t>Encourage kids to share something they’ll do this week to grow closer to God (e.g., read a Bible story, pray daily).</w:t>
      </w:r>
    </w:p>
    <w:p w:rsidR="000F3ED7" w:rsidRPr="006017AB" w:rsidRDefault="006017AB" w:rsidP="006017A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017AB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6017AB">
        <w:rPr>
          <w:rFonts w:ascii="Times New Roman" w:eastAsia="Times New Roman" w:hAnsi="Times New Roman" w:cs="Times New Roman"/>
          <w:sz w:val="24"/>
          <w:szCs w:val="24"/>
        </w:rPr>
        <w:br/>
      </w:r>
      <w:r w:rsidRPr="006017AB">
        <w:rPr>
          <w:rFonts w:ascii="Times New Roman" w:eastAsia="Times New Roman" w:hAnsi="Times New Roman" w:cs="Times New Roman"/>
          <w:i/>
          <w:iCs/>
          <w:sz w:val="24"/>
          <w:szCs w:val="24"/>
        </w:rPr>
        <w:t>"Thank You, God, for showing us how Jesus loved to learn about You. Help us to grow in our faith and share Your love with others. Amen."</w:t>
      </w:r>
    </w:p>
    <w:sectPr w:rsidR="000F3ED7" w:rsidRPr="006017AB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EB9"/>
    <w:multiLevelType w:val="multilevel"/>
    <w:tmpl w:val="0C86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2577D"/>
    <w:multiLevelType w:val="multilevel"/>
    <w:tmpl w:val="515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B1CE0"/>
    <w:multiLevelType w:val="multilevel"/>
    <w:tmpl w:val="CC32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A775A"/>
    <w:multiLevelType w:val="multilevel"/>
    <w:tmpl w:val="330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96EC7"/>
    <w:multiLevelType w:val="multilevel"/>
    <w:tmpl w:val="113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55B35"/>
    <w:multiLevelType w:val="multilevel"/>
    <w:tmpl w:val="B8B6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1B6B2E"/>
    <w:multiLevelType w:val="multilevel"/>
    <w:tmpl w:val="3736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A93F11"/>
    <w:multiLevelType w:val="multilevel"/>
    <w:tmpl w:val="7E00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8B49A7"/>
    <w:multiLevelType w:val="multilevel"/>
    <w:tmpl w:val="947A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F1CBF"/>
    <w:multiLevelType w:val="multilevel"/>
    <w:tmpl w:val="E7A6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9A6B4E"/>
    <w:multiLevelType w:val="multilevel"/>
    <w:tmpl w:val="9DFE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AA6956"/>
    <w:multiLevelType w:val="multilevel"/>
    <w:tmpl w:val="9080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E14A69"/>
    <w:multiLevelType w:val="multilevel"/>
    <w:tmpl w:val="EB2C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674B1B"/>
    <w:multiLevelType w:val="multilevel"/>
    <w:tmpl w:val="FD8A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4F6D0D"/>
    <w:multiLevelType w:val="multilevel"/>
    <w:tmpl w:val="C602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73982"/>
    <w:multiLevelType w:val="multilevel"/>
    <w:tmpl w:val="EFEA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E02FA0"/>
    <w:multiLevelType w:val="multilevel"/>
    <w:tmpl w:val="722E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F1245B"/>
    <w:multiLevelType w:val="multilevel"/>
    <w:tmpl w:val="EF7A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963F7D"/>
    <w:multiLevelType w:val="multilevel"/>
    <w:tmpl w:val="C018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142004"/>
    <w:multiLevelType w:val="multilevel"/>
    <w:tmpl w:val="F94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8C23A1"/>
    <w:multiLevelType w:val="multilevel"/>
    <w:tmpl w:val="3E22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815501"/>
    <w:multiLevelType w:val="multilevel"/>
    <w:tmpl w:val="A47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941B96"/>
    <w:multiLevelType w:val="multilevel"/>
    <w:tmpl w:val="021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417EF"/>
    <w:multiLevelType w:val="multilevel"/>
    <w:tmpl w:val="B8F6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264184"/>
    <w:multiLevelType w:val="multilevel"/>
    <w:tmpl w:val="2ACE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E82487"/>
    <w:multiLevelType w:val="multilevel"/>
    <w:tmpl w:val="F60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5A1A5D"/>
    <w:multiLevelType w:val="multilevel"/>
    <w:tmpl w:val="1D5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9B450B"/>
    <w:multiLevelType w:val="multilevel"/>
    <w:tmpl w:val="DC56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15364D"/>
    <w:multiLevelType w:val="multilevel"/>
    <w:tmpl w:val="B67C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032823"/>
    <w:multiLevelType w:val="multilevel"/>
    <w:tmpl w:val="EFEA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9936F2"/>
    <w:multiLevelType w:val="multilevel"/>
    <w:tmpl w:val="5FEE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D01037"/>
    <w:multiLevelType w:val="multilevel"/>
    <w:tmpl w:val="7614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330E54"/>
    <w:multiLevelType w:val="multilevel"/>
    <w:tmpl w:val="CD70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4F3C15"/>
    <w:multiLevelType w:val="multilevel"/>
    <w:tmpl w:val="862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EF50B4"/>
    <w:multiLevelType w:val="multilevel"/>
    <w:tmpl w:val="C0B2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4"/>
  </w:num>
  <w:num w:numId="3">
    <w:abstractNumId w:val="22"/>
  </w:num>
  <w:num w:numId="4">
    <w:abstractNumId w:val="17"/>
  </w:num>
  <w:num w:numId="5">
    <w:abstractNumId w:val="34"/>
  </w:num>
  <w:num w:numId="6">
    <w:abstractNumId w:val="30"/>
  </w:num>
  <w:num w:numId="7">
    <w:abstractNumId w:val="31"/>
  </w:num>
  <w:num w:numId="8">
    <w:abstractNumId w:val="21"/>
  </w:num>
  <w:num w:numId="9">
    <w:abstractNumId w:val="2"/>
  </w:num>
  <w:num w:numId="10">
    <w:abstractNumId w:val="25"/>
  </w:num>
  <w:num w:numId="11">
    <w:abstractNumId w:val="9"/>
  </w:num>
  <w:num w:numId="12">
    <w:abstractNumId w:val="1"/>
  </w:num>
  <w:num w:numId="13">
    <w:abstractNumId w:val="18"/>
  </w:num>
  <w:num w:numId="14">
    <w:abstractNumId w:val="26"/>
  </w:num>
  <w:num w:numId="15">
    <w:abstractNumId w:val="13"/>
  </w:num>
  <w:num w:numId="16">
    <w:abstractNumId w:val="16"/>
  </w:num>
  <w:num w:numId="17">
    <w:abstractNumId w:val="0"/>
  </w:num>
  <w:num w:numId="18">
    <w:abstractNumId w:val="28"/>
  </w:num>
  <w:num w:numId="19">
    <w:abstractNumId w:val="15"/>
  </w:num>
  <w:num w:numId="20">
    <w:abstractNumId w:val="27"/>
  </w:num>
  <w:num w:numId="21">
    <w:abstractNumId w:val="19"/>
  </w:num>
  <w:num w:numId="22">
    <w:abstractNumId w:val="5"/>
  </w:num>
  <w:num w:numId="23">
    <w:abstractNumId w:val="11"/>
  </w:num>
  <w:num w:numId="24">
    <w:abstractNumId w:val="7"/>
  </w:num>
  <w:num w:numId="25">
    <w:abstractNumId w:val="3"/>
  </w:num>
  <w:num w:numId="26">
    <w:abstractNumId w:val="8"/>
  </w:num>
  <w:num w:numId="27">
    <w:abstractNumId w:val="23"/>
  </w:num>
  <w:num w:numId="28">
    <w:abstractNumId w:val="29"/>
  </w:num>
  <w:num w:numId="29">
    <w:abstractNumId w:val="4"/>
  </w:num>
  <w:num w:numId="30">
    <w:abstractNumId w:val="20"/>
  </w:num>
  <w:num w:numId="31">
    <w:abstractNumId w:val="32"/>
  </w:num>
  <w:num w:numId="32">
    <w:abstractNumId w:val="10"/>
  </w:num>
  <w:num w:numId="33">
    <w:abstractNumId w:val="33"/>
  </w:num>
  <w:num w:numId="34">
    <w:abstractNumId w:val="14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6017AB"/>
    <w:rsid w:val="00CB5A9B"/>
    <w:rsid w:val="00D83CD0"/>
    <w:rsid w:val="00E7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2024-12-04T20:15:00Z</cp:lastPrinted>
  <dcterms:created xsi:type="dcterms:W3CDTF">2024-12-05T18:15:00Z</dcterms:created>
  <dcterms:modified xsi:type="dcterms:W3CDTF">2024-12-05T18:37:00Z</dcterms:modified>
</cp:coreProperties>
</file>